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C8" w:rsidRPr="00DD459B" w:rsidRDefault="00D364C8" w:rsidP="00D364C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DD459B">
        <w:rPr>
          <w:rFonts w:ascii="Times New Roman" w:hAnsi="Times New Roman" w:cs="Times New Roman"/>
          <w:b/>
        </w:rPr>
        <w:t>Отчет о выполнении</w:t>
      </w:r>
      <w:r w:rsidRPr="00DD459B">
        <w:rPr>
          <w:rFonts w:ascii="Times New Roman" w:hAnsi="Times New Roman" w:cs="Times New Roman"/>
          <w:b/>
          <w:color w:val="000000"/>
        </w:rPr>
        <w:t xml:space="preserve">  муниципальной программы </w:t>
      </w:r>
    </w:p>
    <w:p w:rsidR="00D364C8" w:rsidRPr="00DD459B" w:rsidRDefault="00D364C8" w:rsidP="00D364C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DD459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D459B">
        <w:rPr>
          <w:rFonts w:ascii="Times New Roman" w:hAnsi="Times New Roman" w:cs="Times New Roman"/>
          <w:b/>
          <w:color w:val="000000"/>
        </w:rPr>
        <w:t>Железногорского</w:t>
      </w:r>
      <w:proofErr w:type="spellEnd"/>
      <w:r w:rsidRPr="00DD459B">
        <w:rPr>
          <w:rFonts w:ascii="Times New Roman" w:hAnsi="Times New Roman" w:cs="Times New Roman"/>
          <w:b/>
          <w:color w:val="000000"/>
        </w:rPr>
        <w:t xml:space="preserve"> района Курской области </w:t>
      </w:r>
    </w:p>
    <w:p w:rsidR="00D364C8" w:rsidRPr="00DD459B" w:rsidRDefault="00D364C8" w:rsidP="00D364C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DD459B">
        <w:rPr>
          <w:rFonts w:ascii="Times New Roman" w:hAnsi="Times New Roman" w:cs="Times New Roman"/>
          <w:b/>
          <w:color w:val="000000"/>
        </w:rPr>
        <w:t xml:space="preserve">«Развитие образования  </w:t>
      </w:r>
      <w:proofErr w:type="gramStart"/>
      <w:r w:rsidRPr="00DD459B">
        <w:rPr>
          <w:rFonts w:ascii="Times New Roman" w:hAnsi="Times New Roman" w:cs="Times New Roman"/>
          <w:b/>
          <w:color w:val="000000"/>
        </w:rPr>
        <w:t>в</w:t>
      </w:r>
      <w:proofErr w:type="gramEnd"/>
      <w:r w:rsidRPr="00DD459B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 w:rsidRPr="00DD459B">
        <w:rPr>
          <w:rFonts w:ascii="Times New Roman" w:hAnsi="Times New Roman" w:cs="Times New Roman"/>
          <w:b/>
          <w:color w:val="000000"/>
        </w:rPr>
        <w:t>Железногорском</w:t>
      </w:r>
      <w:proofErr w:type="gramEnd"/>
      <w:r w:rsidRPr="00DD459B">
        <w:rPr>
          <w:rFonts w:ascii="Times New Roman" w:hAnsi="Times New Roman" w:cs="Times New Roman"/>
          <w:b/>
          <w:color w:val="000000"/>
        </w:rPr>
        <w:t xml:space="preserve"> районе Курской области на 2014-2020 годы»</w:t>
      </w:r>
    </w:p>
    <w:p w:rsidR="00D364C8" w:rsidRPr="00DD459B" w:rsidRDefault="00D364C8" w:rsidP="00D364C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Style w:val="a3"/>
        <w:tblW w:w="0" w:type="auto"/>
        <w:tblLook w:val="04A0"/>
      </w:tblPr>
      <w:tblGrid>
        <w:gridCol w:w="6912"/>
        <w:gridCol w:w="4253"/>
        <w:gridCol w:w="3621"/>
      </w:tblGrid>
      <w:tr w:rsidR="00DD459B" w:rsidRPr="00DD459B" w:rsidTr="003735B4">
        <w:tc>
          <w:tcPr>
            <w:tcW w:w="6912" w:type="dxa"/>
          </w:tcPr>
          <w:p w:rsidR="00DD459B" w:rsidRPr="003735B4" w:rsidRDefault="00DD459B" w:rsidP="004E6233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мероприятий подпрограммы</w:t>
            </w:r>
          </w:p>
        </w:tc>
        <w:tc>
          <w:tcPr>
            <w:tcW w:w="4253" w:type="dxa"/>
          </w:tcPr>
          <w:p w:rsidR="00DD459B" w:rsidRPr="003735B4" w:rsidRDefault="00DD459B" w:rsidP="00DD459B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bCs/>
                <w:sz w:val="20"/>
                <w:szCs w:val="20"/>
              </w:rPr>
              <w:t>Запланировано средств в 2014году (</w:t>
            </w:r>
            <w:proofErr w:type="spellStart"/>
            <w:r w:rsidRPr="003735B4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3735B4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3735B4">
              <w:rPr>
                <w:rFonts w:ascii="Times New Roman" w:hAnsi="Times New Roman" w:cs="Times New Roman"/>
                <w:bCs/>
                <w:sz w:val="20"/>
                <w:szCs w:val="20"/>
              </w:rPr>
              <w:t>уб</w:t>
            </w:r>
            <w:proofErr w:type="spellEnd"/>
            <w:r w:rsidRPr="003735B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621" w:type="dxa"/>
          </w:tcPr>
          <w:p w:rsidR="00DD459B" w:rsidRPr="003735B4" w:rsidRDefault="00DD459B" w:rsidP="004E6233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 в 2014 году (</w:t>
            </w:r>
            <w:proofErr w:type="spellStart"/>
            <w:r w:rsidRPr="003735B4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3735B4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3735B4">
              <w:rPr>
                <w:rFonts w:ascii="Times New Roman" w:hAnsi="Times New Roman" w:cs="Times New Roman"/>
                <w:bCs/>
                <w:sz w:val="20"/>
                <w:szCs w:val="20"/>
              </w:rPr>
              <w:t>уб</w:t>
            </w:r>
            <w:proofErr w:type="spellEnd"/>
            <w:r w:rsidRPr="003735B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DD459B" w:rsidTr="00061946">
        <w:tc>
          <w:tcPr>
            <w:tcW w:w="14786" w:type="dxa"/>
            <w:gridSpan w:val="3"/>
          </w:tcPr>
          <w:p w:rsidR="00DD459B" w:rsidRPr="003735B4" w:rsidRDefault="00DD459B" w:rsidP="0017140D">
            <w:pPr>
              <w:overflowPunct w:val="0"/>
              <w:autoSpaceDE w:val="0"/>
              <w:ind w:right="-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3735B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3735B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д</w:t>
            </w:r>
            <w:r w:rsidRPr="00373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r w:rsidRPr="003735B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ог</w:t>
            </w:r>
            <w:r w:rsidRPr="00373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рамма 1 «Ра</w:t>
            </w:r>
            <w:r w:rsidRPr="003735B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з</w:t>
            </w:r>
            <w:r w:rsidRPr="00373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</w:t>
            </w:r>
            <w:r w:rsidRPr="003735B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 w:rsidRPr="00373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ие  дошкольного образования д</w:t>
            </w:r>
            <w:r w:rsidRPr="003735B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 w:rsidRPr="003735B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 w:rsidRPr="00373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ей»</w:t>
            </w:r>
          </w:p>
          <w:p w:rsidR="00DD459B" w:rsidRPr="003735B4" w:rsidRDefault="00DD459B" w:rsidP="0017140D">
            <w:pPr>
              <w:overflowPunct w:val="0"/>
              <w:autoSpaceDE w:val="0"/>
              <w:ind w:right="-1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02D0" w:rsidTr="003735B4">
        <w:tc>
          <w:tcPr>
            <w:tcW w:w="6912" w:type="dxa"/>
          </w:tcPr>
          <w:p w:rsidR="002C02D0" w:rsidRPr="003735B4" w:rsidRDefault="002C02D0" w:rsidP="0017140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</w:t>
            </w:r>
            <w:r w:rsidRPr="003735B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Основное мероприятие 1.1</w:t>
            </w:r>
            <w:r w:rsidRPr="003735B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C02D0" w:rsidRPr="003735B4" w:rsidRDefault="002C02D0" w:rsidP="0017140D">
            <w:pPr>
              <w:ind w:firstLine="70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3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«Сохранение  сети  муниципальных дошкольных образовательных учреждений, реализующих основную программу дошкольного образования, увеличение количества мест в дошкольных учреждениях, а также открытие групп </w:t>
            </w:r>
            <w:proofErr w:type="spellStart"/>
            <w:r w:rsidRPr="003735B4">
              <w:rPr>
                <w:rFonts w:ascii="Times New Roman" w:eastAsia="Calibri" w:hAnsi="Times New Roman" w:cs="Times New Roman"/>
                <w:sz w:val="20"/>
                <w:szCs w:val="20"/>
              </w:rPr>
              <w:t>предшкольной</w:t>
            </w:r>
            <w:proofErr w:type="spellEnd"/>
            <w:r w:rsidRPr="00373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подготовки»</w:t>
            </w:r>
          </w:p>
        </w:tc>
        <w:tc>
          <w:tcPr>
            <w:tcW w:w="4253" w:type="dxa"/>
          </w:tcPr>
          <w:p w:rsidR="002C02D0" w:rsidRPr="003735B4" w:rsidRDefault="002C02D0" w:rsidP="004E6233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3621" w:type="dxa"/>
          </w:tcPr>
          <w:p w:rsidR="002C02D0" w:rsidRPr="003735B4" w:rsidRDefault="002C02D0" w:rsidP="006268B7">
            <w:pPr>
              <w:overflowPunct w:val="0"/>
              <w:autoSpaceDE w:val="0"/>
              <w:ind w:right="-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59B" w:rsidTr="003735B4">
        <w:tc>
          <w:tcPr>
            <w:tcW w:w="6912" w:type="dxa"/>
          </w:tcPr>
          <w:p w:rsidR="00DD459B" w:rsidRPr="003735B4" w:rsidRDefault="002C02D0" w:rsidP="0017140D">
            <w:pPr>
              <w:overflowPunct w:val="0"/>
              <w:autoSpaceDE w:val="0"/>
              <w:ind w:right="-1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="00DD459B" w:rsidRPr="003735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сновно</w:t>
            </w:r>
            <w:r w:rsidRPr="003735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е </w:t>
            </w:r>
            <w:r w:rsidR="00DD459B" w:rsidRPr="003735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мероприяти</w:t>
            </w:r>
            <w:r w:rsidRPr="003735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="00DD459B" w:rsidRPr="003735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1.2</w:t>
            </w:r>
            <w:r w:rsidR="00DD459B" w:rsidRPr="003735B4">
              <w:rPr>
                <w:rFonts w:ascii="Times New Roman" w:hAnsi="Times New Roman" w:cs="Times New Roman"/>
                <w:sz w:val="20"/>
                <w:szCs w:val="20"/>
              </w:rPr>
              <w:t xml:space="preserve">  «Развитие материально-технической базы дошкольных образовательных учреждений, меры, обеспечивающие безопасное пребывание детей в дошкольном  учреждении, и  меры по содержанию дошкольных образовательных учреждений в условиях,  соответствующих  требованиям </w:t>
            </w:r>
            <w:proofErr w:type="spellStart"/>
            <w:r w:rsidR="00DD459B" w:rsidRPr="003735B4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="00DD459B" w:rsidRPr="003735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3" w:type="dxa"/>
          </w:tcPr>
          <w:p w:rsidR="00DD459B" w:rsidRPr="003735B4" w:rsidRDefault="002B310B" w:rsidP="004E6233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994,6</w:t>
            </w:r>
          </w:p>
          <w:p w:rsidR="006268B7" w:rsidRPr="003735B4" w:rsidRDefault="006268B7" w:rsidP="006268B7">
            <w:pPr>
              <w:overflowPunct w:val="0"/>
              <w:autoSpaceDE w:val="0"/>
              <w:ind w:right="-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  <w:p w:rsidR="006268B7" w:rsidRPr="003735B4" w:rsidRDefault="006268B7" w:rsidP="006268B7">
            <w:pPr>
              <w:overflowPunct w:val="0"/>
              <w:autoSpaceDE w:val="0"/>
              <w:ind w:right="-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 – 270,6;</w:t>
            </w:r>
          </w:p>
          <w:p w:rsidR="006268B7" w:rsidRPr="003735B4" w:rsidRDefault="006268B7" w:rsidP="006268B7">
            <w:pPr>
              <w:overflowPunct w:val="0"/>
              <w:autoSpaceDE w:val="0"/>
              <w:ind w:right="-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sz w:val="20"/>
                <w:szCs w:val="20"/>
              </w:rPr>
              <w:t>меры по дератизации – 101,4;</w:t>
            </w:r>
          </w:p>
          <w:p w:rsidR="006268B7" w:rsidRPr="003735B4" w:rsidRDefault="006268B7" w:rsidP="006268B7">
            <w:pPr>
              <w:overflowPunct w:val="0"/>
              <w:autoSpaceDE w:val="0"/>
              <w:ind w:right="-1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ДОУ к новому </w:t>
            </w:r>
            <w:proofErr w:type="spellStart"/>
            <w:r w:rsidRPr="003735B4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3735B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735B4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proofErr w:type="spellEnd"/>
            <w:r w:rsidRPr="003735B4">
              <w:rPr>
                <w:rFonts w:ascii="Times New Roman" w:hAnsi="Times New Roman" w:cs="Times New Roman"/>
                <w:sz w:val="20"/>
                <w:szCs w:val="20"/>
              </w:rPr>
              <w:t xml:space="preserve"> – 60,0</w:t>
            </w:r>
          </w:p>
        </w:tc>
        <w:tc>
          <w:tcPr>
            <w:tcW w:w="3621" w:type="dxa"/>
          </w:tcPr>
          <w:p w:rsidR="006268B7" w:rsidRPr="002B310B" w:rsidRDefault="002B310B" w:rsidP="002B310B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10B">
              <w:rPr>
                <w:rFonts w:ascii="Times New Roman" w:hAnsi="Times New Roman" w:cs="Times New Roman"/>
                <w:b/>
                <w:sz w:val="20"/>
                <w:szCs w:val="20"/>
              </w:rPr>
              <w:t>421,52</w:t>
            </w:r>
          </w:p>
          <w:p w:rsidR="006268B7" w:rsidRPr="003735B4" w:rsidRDefault="006268B7" w:rsidP="006268B7">
            <w:pPr>
              <w:overflowPunct w:val="0"/>
              <w:autoSpaceDE w:val="0"/>
              <w:ind w:right="-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  <w:p w:rsidR="006268B7" w:rsidRPr="003735B4" w:rsidRDefault="006268B7" w:rsidP="006268B7">
            <w:pPr>
              <w:overflowPunct w:val="0"/>
              <w:autoSpaceDE w:val="0"/>
              <w:ind w:right="-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 –</w:t>
            </w:r>
            <w:r w:rsidR="002B310B">
              <w:rPr>
                <w:rFonts w:ascii="Times New Roman" w:hAnsi="Times New Roman" w:cs="Times New Roman"/>
                <w:sz w:val="20"/>
                <w:szCs w:val="20"/>
              </w:rPr>
              <w:t>203,8;</w:t>
            </w:r>
          </w:p>
          <w:p w:rsidR="006268B7" w:rsidRPr="003735B4" w:rsidRDefault="006268B7" w:rsidP="006268B7">
            <w:pPr>
              <w:overflowPunct w:val="0"/>
              <w:autoSpaceDE w:val="0"/>
              <w:ind w:right="-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sz w:val="20"/>
                <w:szCs w:val="20"/>
              </w:rPr>
              <w:t xml:space="preserve">меры по дератизации – </w:t>
            </w:r>
            <w:r w:rsidR="002B310B">
              <w:rPr>
                <w:rFonts w:ascii="Times New Roman" w:hAnsi="Times New Roman" w:cs="Times New Roman"/>
                <w:sz w:val="20"/>
                <w:szCs w:val="20"/>
              </w:rPr>
              <w:t>74,77</w:t>
            </w:r>
            <w:proofErr w:type="gramStart"/>
            <w:r w:rsidRPr="003735B4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DD459B" w:rsidRPr="003735B4" w:rsidRDefault="006268B7" w:rsidP="002B310B">
            <w:pPr>
              <w:overflowPunct w:val="0"/>
              <w:autoSpaceDE w:val="0"/>
              <w:ind w:right="-1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ДОУ к новому </w:t>
            </w:r>
            <w:proofErr w:type="spellStart"/>
            <w:r w:rsidRPr="003735B4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3735B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735B4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proofErr w:type="spellEnd"/>
            <w:r w:rsidR="002B31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5B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B310B">
              <w:rPr>
                <w:rFonts w:ascii="Times New Roman" w:hAnsi="Times New Roman" w:cs="Times New Roman"/>
                <w:sz w:val="20"/>
                <w:szCs w:val="20"/>
              </w:rPr>
              <w:t xml:space="preserve"> 60.</w:t>
            </w:r>
            <w:r w:rsidRPr="003735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D459B" w:rsidTr="003735B4">
        <w:tc>
          <w:tcPr>
            <w:tcW w:w="6912" w:type="dxa"/>
          </w:tcPr>
          <w:p w:rsidR="00DD459B" w:rsidRPr="003735B4" w:rsidRDefault="002C02D0" w:rsidP="0017140D">
            <w:pPr>
              <w:overflowPunct w:val="0"/>
              <w:autoSpaceDE w:val="0"/>
              <w:ind w:right="-1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Основное мероприятие  1.3</w:t>
            </w:r>
            <w:r w:rsidRPr="003735B4">
              <w:rPr>
                <w:rFonts w:ascii="Times New Roman" w:hAnsi="Times New Roman" w:cs="Times New Roman"/>
                <w:sz w:val="20"/>
                <w:szCs w:val="20"/>
              </w:rPr>
              <w:t xml:space="preserve"> «Информатизация  дошкольных образовательных учреждений, возмещение услуг связи»</w:t>
            </w:r>
          </w:p>
        </w:tc>
        <w:tc>
          <w:tcPr>
            <w:tcW w:w="4253" w:type="dxa"/>
          </w:tcPr>
          <w:p w:rsidR="00DD459B" w:rsidRPr="003735B4" w:rsidRDefault="002B310B" w:rsidP="004E6233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43,35</w:t>
            </w:r>
          </w:p>
        </w:tc>
        <w:tc>
          <w:tcPr>
            <w:tcW w:w="3621" w:type="dxa"/>
          </w:tcPr>
          <w:p w:rsidR="00DD459B" w:rsidRPr="003735B4" w:rsidRDefault="002B310B" w:rsidP="004E6233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43,32</w:t>
            </w:r>
          </w:p>
        </w:tc>
      </w:tr>
      <w:tr w:rsidR="002C02D0" w:rsidTr="003735B4">
        <w:tc>
          <w:tcPr>
            <w:tcW w:w="6912" w:type="dxa"/>
          </w:tcPr>
          <w:p w:rsidR="002C02D0" w:rsidRPr="003735B4" w:rsidRDefault="002C02D0" w:rsidP="0017140D">
            <w:pPr>
              <w:overflowPunct w:val="0"/>
              <w:autoSpaceDE w:val="0"/>
              <w:ind w:right="-1"/>
              <w:textAlignment w:val="baseline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Основное  мероприятие 1.4</w:t>
            </w:r>
            <w:r w:rsidRPr="003735B4">
              <w:rPr>
                <w:rFonts w:ascii="Times New Roman" w:hAnsi="Times New Roman" w:cs="Times New Roman"/>
                <w:sz w:val="20"/>
                <w:szCs w:val="20"/>
              </w:rPr>
              <w:t xml:space="preserve"> «Повышение качества дошкольного образования. Введение федеральных государственных образовательных стандартов дошкольного образования»</w:t>
            </w:r>
          </w:p>
        </w:tc>
        <w:tc>
          <w:tcPr>
            <w:tcW w:w="4253" w:type="dxa"/>
          </w:tcPr>
          <w:p w:rsidR="002C02D0" w:rsidRPr="003735B4" w:rsidRDefault="002C02D0" w:rsidP="004E6233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3621" w:type="dxa"/>
          </w:tcPr>
          <w:p w:rsidR="002C02D0" w:rsidRPr="003735B4" w:rsidRDefault="002C02D0" w:rsidP="004E6233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D459B" w:rsidTr="003735B4">
        <w:tc>
          <w:tcPr>
            <w:tcW w:w="6912" w:type="dxa"/>
          </w:tcPr>
          <w:p w:rsidR="00DD459B" w:rsidRPr="003735B4" w:rsidRDefault="002C02D0" w:rsidP="0017140D">
            <w:pPr>
              <w:overflowPunct w:val="0"/>
              <w:autoSpaceDE w:val="0"/>
              <w:ind w:right="-1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B4">
              <w:rPr>
                <w:rFonts w:ascii="Times New Roman" w:eastAsia="HelveticaNeue" w:hAnsi="Times New Roman" w:cs="Times New Roman"/>
                <w:sz w:val="20"/>
                <w:szCs w:val="20"/>
              </w:rPr>
              <w:t xml:space="preserve"> О</w:t>
            </w:r>
            <w:r w:rsidRPr="003735B4">
              <w:rPr>
                <w:rFonts w:ascii="Times New Roman" w:eastAsia="HelveticaNeue" w:hAnsi="Times New Roman" w:cs="Times New Roman"/>
                <w:b/>
                <w:i/>
                <w:sz w:val="20"/>
                <w:szCs w:val="20"/>
              </w:rPr>
              <w:t xml:space="preserve">сновное </w:t>
            </w:r>
            <w:r w:rsidRPr="003735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мероприятие 1.5.</w:t>
            </w:r>
            <w:r w:rsidRPr="003735B4">
              <w:rPr>
                <w:rFonts w:ascii="Times New Roman" w:hAnsi="Times New Roman" w:cs="Times New Roman"/>
                <w:sz w:val="20"/>
                <w:szCs w:val="20"/>
              </w:rPr>
              <w:t xml:space="preserve"> «Реализация </w:t>
            </w:r>
            <w:proofErr w:type="spellStart"/>
            <w:r w:rsidRPr="003735B4">
              <w:rPr>
                <w:rFonts w:ascii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 w:rsidRPr="003735B4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 в образовательном процессе. Организация полноценного горячего питания»</w:t>
            </w:r>
          </w:p>
        </w:tc>
        <w:tc>
          <w:tcPr>
            <w:tcW w:w="4253" w:type="dxa"/>
          </w:tcPr>
          <w:p w:rsidR="00DD459B" w:rsidRPr="003735B4" w:rsidRDefault="002B310B" w:rsidP="004E6233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5930,85</w:t>
            </w:r>
          </w:p>
        </w:tc>
        <w:tc>
          <w:tcPr>
            <w:tcW w:w="3621" w:type="dxa"/>
          </w:tcPr>
          <w:p w:rsidR="00DD459B" w:rsidRPr="003735B4" w:rsidRDefault="002B310B" w:rsidP="004E6233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5455,59</w:t>
            </w:r>
          </w:p>
        </w:tc>
      </w:tr>
      <w:tr w:rsidR="002C02D0" w:rsidRPr="0017140D" w:rsidTr="003735B4">
        <w:tc>
          <w:tcPr>
            <w:tcW w:w="6912" w:type="dxa"/>
          </w:tcPr>
          <w:p w:rsidR="002C02D0" w:rsidRPr="003735B4" w:rsidRDefault="0017140D" w:rsidP="0017140D">
            <w:pPr>
              <w:overflowPunct w:val="0"/>
              <w:autoSpaceDE w:val="0"/>
              <w:ind w:right="-1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Основное  мероприятие 1.6.</w:t>
            </w:r>
            <w:r w:rsidRPr="003735B4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</w:t>
            </w:r>
            <w:proofErr w:type="spellStart"/>
            <w:r w:rsidRPr="003735B4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3735B4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деятельности»</w:t>
            </w:r>
          </w:p>
        </w:tc>
        <w:tc>
          <w:tcPr>
            <w:tcW w:w="4253" w:type="dxa"/>
          </w:tcPr>
          <w:p w:rsidR="002C02D0" w:rsidRPr="003735B4" w:rsidRDefault="0017140D" w:rsidP="004E6233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3621" w:type="dxa"/>
          </w:tcPr>
          <w:p w:rsidR="002C02D0" w:rsidRPr="003735B4" w:rsidRDefault="002C02D0" w:rsidP="004E6233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140D" w:rsidTr="003735B4">
        <w:tc>
          <w:tcPr>
            <w:tcW w:w="6912" w:type="dxa"/>
          </w:tcPr>
          <w:p w:rsidR="0017140D" w:rsidRPr="003735B4" w:rsidRDefault="0017140D" w:rsidP="0017140D">
            <w:pPr>
              <w:overflowPunct w:val="0"/>
              <w:autoSpaceDE w:val="0"/>
              <w:ind w:right="-1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Основное мероприятие 1.7</w:t>
            </w:r>
            <w:r w:rsidRPr="003735B4">
              <w:rPr>
                <w:rFonts w:ascii="Times New Roman" w:hAnsi="Times New Roman" w:cs="Times New Roman"/>
                <w:sz w:val="20"/>
                <w:szCs w:val="20"/>
              </w:rPr>
              <w:t xml:space="preserve"> «Совершенствование  педагогического потенциала работников дошкольных образовательных учреждений, реализация прав и социальных гарантий»</w:t>
            </w:r>
          </w:p>
        </w:tc>
        <w:tc>
          <w:tcPr>
            <w:tcW w:w="4253" w:type="dxa"/>
          </w:tcPr>
          <w:p w:rsidR="0017140D" w:rsidRPr="003735B4" w:rsidRDefault="002B310B" w:rsidP="004E6233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171,1</w:t>
            </w:r>
          </w:p>
          <w:p w:rsidR="0017140D" w:rsidRPr="003735B4" w:rsidRDefault="0017140D" w:rsidP="0017140D">
            <w:pPr>
              <w:overflowPunct w:val="0"/>
              <w:autoSpaceDE w:val="0"/>
              <w:ind w:right="-1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  <w:p w:rsidR="0017140D" w:rsidRPr="003735B4" w:rsidRDefault="0017140D" w:rsidP="0017140D">
            <w:pPr>
              <w:overflowPunct w:val="0"/>
              <w:autoSpaceDE w:val="0"/>
              <w:ind w:right="-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прохождение медосмотров – </w:t>
            </w:r>
            <w:r w:rsidR="002B310B"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  <w:r w:rsidRPr="003735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7140D" w:rsidRPr="003735B4" w:rsidRDefault="0017140D" w:rsidP="0017140D">
            <w:pPr>
              <w:overflowPunct w:val="0"/>
              <w:autoSpaceDE w:val="0"/>
              <w:ind w:right="-1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sz w:val="20"/>
                <w:szCs w:val="20"/>
              </w:rPr>
              <w:t>проезд педагогических работников к месту работы и обратно – 60,0.</w:t>
            </w:r>
          </w:p>
        </w:tc>
        <w:tc>
          <w:tcPr>
            <w:tcW w:w="3621" w:type="dxa"/>
          </w:tcPr>
          <w:p w:rsidR="0017140D" w:rsidRPr="003735B4" w:rsidRDefault="0017140D" w:rsidP="00FA1190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B3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171,1</w:t>
            </w:r>
          </w:p>
          <w:p w:rsidR="0017140D" w:rsidRPr="003735B4" w:rsidRDefault="0017140D" w:rsidP="00FA1190">
            <w:pPr>
              <w:overflowPunct w:val="0"/>
              <w:autoSpaceDE w:val="0"/>
              <w:ind w:right="-1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  <w:p w:rsidR="0017140D" w:rsidRPr="003735B4" w:rsidRDefault="0017140D" w:rsidP="00FA1190">
            <w:pPr>
              <w:overflowPunct w:val="0"/>
              <w:autoSpaceDE w:val="0"/>
              <w:ind w:right="-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прохождение медосмотров – </w:t>
            </w:r>
            <w:r w:rsidR="002B310B"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  <w:r w:rsidRPr="003735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7140D" w:rsidRPr="003735B4" w:rsidRDefault="0017140D" w:rsidP="0017140D">
            <w:pPr>
              <w:overflowPunct w:val="0"/>
              <w:autoSpaceDE w:val="0"/>
              <w:ind w:right="-1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sz w:val="20"/>
                <w:szCs w:val="20"/>
              </w:rPr>
              <w:t>проезд педагогических работников к месту работы и обратно –</w:t>
            </w:r>
            <w:r w:rsidR="002B310B"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  <w:r w:rsidRPr="003735B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</w:tr>
      <w:tr w:rsidR="0017140D" w:rsidRPr="00B55D3B" w:rsidTr="003735B4">
        <w:tc>
          <w:tcPr>
            <w:tcW w:w="6912" w:type="dxa"/>
          </w:tcPr>
          <w:p w:rsidR="0017140D" w:rsidRPr="003735B4" w:rsidRDefault="00B55D3B" w:rsidP="00B55D3B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Основное мероприятие 1.8</w:t>
            </w:r>
            <w:r w:rsidRPr="003735B4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энергосбережения и повышение энергетической эффективности в дошкольных образовательных учреждениях за счет рационального использования всех энергетических ресурсов»</w:t>
            </w:r>
          </w:p>
        </w:tc>
        <w:tc>
          <w:tcPr>
            <w:tcW w:w="4253" w:type="dxa"/>
          </w:tcPr>
          <w:p w:rsidR="0017140D" w:rsidRPr="003735B4" w:rsidRDefault="00B55D3B" w:rsidP="004E6233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3600,3</w:t>
            </w:r>
          </w:p>
        </w:tc>
        <w:tc>
          <w:tcPr>
            <w:tcW w:w="3621" w:type="dxa"/>
          </w:tcPr>
          <w:p w:rsidR="0017140D" w:rsidRPr="003735B4" w:rsidRDefault="002B310B" w:rsidP="004E6233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3575,74</w:t>
            </w:r>
          </w:p>
        </w:tc>
      </w:tr>
      <w:tr w:rsidR="0017140D" w:rsidTr="003735B4">
        <w:tc>
          <w:tcPr>
            <w:tcW w:w="6912" w:type="dxa"/>
          </w:tcPr>
          <w:p w:rsidR="0017140D" w:rsidRPr="003735B4" w:rsidRDefault="00307B30" w:rsidP="00307B30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B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Основное мероприятие 1.9.«</w:t>
            </w:r>
            <w:r w:rsidRPr="00373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Меры, направленные на  содержание гражданских служащих дошкольных образовательных учреждений». Заработная плата с начислениями  </w:t>
            </w:r>
          </w:p>
        </w:tc>
        <w:tc>
          <w:tcPr>
            <w:tcW w:w="4253" w:type="dxa"/>
          </w:tcPr>
          <w:p w:rsidR="0017140D" w:rsidRPr="003735B4" w:rsidRDefault="002B310B" w:rsidP="002B310B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7754,2</w:t>
            </w:r>
          </w:p>
        </w:tc>
        <w:tc>
          <w:tcPr>
            <w:tcW w:w="3621" w:type="dxa"/>
          </w:tcPr>
          <w:p w:rsidR="0017140D" w:rsidRPr="003735B4" w:rsidRDefault="002B310B" w:rsidP="004E6233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6884,06</w:t>
            </w:r>
          </w:p>
        </w:tc>
      </w:tr>
      <w:tr w:rsidR="0017140D" w:rsidRPr="007F4B7F" w:rsidTr="003735B4">
        <w:tc>
          <w:tcPr>
            <w:tcW w:w="6912" w:type="dxa"/>
          </w:tcPr>
          <w:p w:rsidR="0017140D" w:rsidRPr="003735B4" w:rsidRDefault="007F4B7F" w:rsidP="007F4B7F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B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Основное мероприятие 1. 10 «</w:t>
            </w:r>
            <w:r w:rsidRPr="003735B4">
              <w:rPr>
                <w:rFonts w:ascii="Times New Roman" w:eastAsia="Calibri" w:hAnsi="Times New Roman" w:cs="Times New Roman"/>
                <w:sz w:val="20"/>
                <w:szCs w:val="20"/>
              </w:rPr>
              <w:t>Прочие услуги, обеспечивающие деятельность дошкольных образовательных учреждений</w:t>
            </w:r>
            <w:proofErr w:type="gramStart"/>
            <w:r w:rsidRPr="003735B4">
              <w:rPr>
                <w:rFonts w:ascii="Times New Roman" w:eastAsia="Calibri" w:hAnsi="Times New Roman" w:cs="Times New Roman"/>
                <w:sz w:val="20"/>
                <w:szCs w:val="20"/>
              </w:rPr>
              <w:t>»(</w:t>
            </w:r>
            <w:proofErr w:type="gramEnd"/>
            <w:r w:rsidRPr="00373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проведение процедуры лицензирования дошкольных образовательных учреждений, аттестацию рабочих мест, приобретение хозяйственного  и мягкого  инвентаря, канцелярских товаров, уплата налогов)</w:t>
            </w:r>
          </w:p>
        </w:tc>
        <w:tc>
          <w:tcPr>
            <w:tcW w:w="4253" w:type="dxa"/>
          </w:tcPr>
          <w:p w:rsidR="0017140D" w:rsidRPr="003735B4" w:rsidRDefault="009D55B5" w:rsidP="004E6233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991,3</w:t>
            </w:r>
          </w:p>
        </w:tc>
        <w:tc>
          <w:tcPr>
            <w:tcW w:w="3621" w:type="dxa"/>
          </w:tcPr>
          <w:p w:rsidR="0017140D" w:rsidRPr="003735B4" w:rsidRDefault="009D55B5" w:rsidP="004E6233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939,22</w:t>
            </w:r>
          </w:p>
        </w:tc>
      </w:tr>
      <w:tr w:rsidR="0017140D" w:rsidRPr="006E31F9" w:rsidTr="003735B4">
        <w:tc>
          <w:tcPr>
            <w:tcW w:w="6912" w:type="dxa"/>
          </w:tcPr>
          <w:p w:rsidR="0017140D" w:rsidRPr="003735B4" w:rsidRDefault="006E31F9" w:rsidP="006E31F9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B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 xml:space="preserve">Основное мероприятие 1.11 </w:t>
            </w:r>
            <w:r w:rsidRPr="003735B4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работы опасных производственных объектов»      (реализация договоров страхования гражданской ответственности организаций, эксплуатирующих опасные производственные объекты)</w:t>
            </w:r>
          </w:p>
        </w:tc>
        <w:tc>
          <w:tcPr>
            <w:tcW w:w="4253" w:type="dxa"/>
          </w:tcPr>
          <w:p w:rsidR="0017140D" w:rsidRPr="003735B4" w:rsidRDefault="006E31F9" w:rsidP="004E6233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769,0</w:t>
            </w:r>
          </w:p>
        </w:tc>
        <w:tc>
          <w:tcPr>
            <w:tcW w:w="3621" w:type="dxa"/>
          </w:tcPr>
          <w:p w:rsidR="0017140D" w:rsidRPr="003735B4" w:rsidRDefault="009D55B5" w:rsidP="004E6233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466,1</w:t>
            </w:r>
          </w:p>
        </w:tc>
      </w:tr>
      <w:tr w:rsidR="006E31F9" w:rsidRPr="006E31F9" w:rsidTr="002C0D68">
        <w:tc>
          <w:tcPr>
            <w:tcW w:w="14786" w:type="dxa"/>
            <w:gridSpan w:val="3"/>
          </w:tcPr>
          <w:p w:rsidR="006E31F9" w:rsidRPr="003735B4" w:rsidRDefault="006E31F9" w:rsidP="006E3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2 «Развитие общего образования детей» муниципальной программы «Развитие  образования в Железногорском районе Курской области на 2014-2020 годы» </w:t>
            </w:r>
          </w:p>
          <w:p w:rsidR="006E31F9" w:rsidRPr="003735B4" w:rsidRDefault="006E31F9" w:rsidP="004E6233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31F9" w:rsidRPr="006E31F9" w:rsidTr="003735B4">
        <w:tc>
          <w:tcPr>
            <w:tcW w:w="6912" w:type="dxa"/>
          </w:tcPr>
          <w:p w:rsidR="006E31F9" w:rsidRPr="003735B4" w:rsidRDefault="006E31F9" w:rsidP="006E31F9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sz w:val="20"/>
                <w:szCs w:val="20"/>
              </w:rPr>
              <w:t xml:space="preserve">  О</w:t>
            </w:r>
            <w:r w:rsidRPr="003735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сновное мероприятие 2.1.</w:t>
            </w:r>
            <w:r w:rsidRPr="003735B4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общего образования. Обеспечение деятельности и содержания учреждений общего образования </w:t>
            </w:r>
            <w:proofErr w:type="spellStart"/>
            <w:r w:rsidRPr="003735B4">
              <w:rPr>
                <w:rFonts w:ascii="Times New Roman" w:hAnsi="Times New Roman" w:cs="Times New Roman"/>
                <w:sz w:val="20"/>
                <w:szCs w:val="20"/>
              </w:rPr>
              <w:t>Железногорского</w:t>
            </w:r>
            <w:proofErr w:type="spellEnd"/>
            <w:r w:rsidRPr="003735B4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 в соответствии с требованиями </w:t>
            </w:r>
            <w:proofErr w:type="spellStart"/>
            <w:r w:rsidRPr="003735B4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3735B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4253" w:type="dxa"/>
          </w:tcPr>
          <w:p w:rsidR="006E31F9" w:rsidRPr="003735B4" w:rsidRDefault="009D55B5" w:rsidP="006E31F9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1412,6</w:t>
            </w:r>
          </w:p>
          <w:p w:rsidR="006E31F9" w:rsidRPr="003735B4" w:rsidRDefault="006E31F9" w:rsidP="006E31F9">
            <w:pPr>
              <w:overflowPunct w:val="0"/>
              <w:autoSpaceDE w:val="0"/>
              <w:ind w:right="-1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  <w:p w:rsidR="006E31F9" w:rsidRPr="003735B4" w:rsidRDefault="006E31F9" w:rsidP="006E31F9">
            <w:pPr>
              <w:overflowPunct w:val="0"/>
              <w:autoSpaceDE w:val="0"/>
              <w:ind w:right="-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sz w:val="20"/>
                <w:szCs w:val="20"/>
              </w:rPr>
              <w:t>текущий ремонт в связи с подготовкой к новому учебному году – 140,0;</w:t>
            </w:r>
          </w:p>
          <w:p w:rsidR="006E31F9" w:rsidRPr="003735B4" w:rsidRDefault="006E31F9" w:rsidP="006E31F9">
            <w:pPr>
              <w:overflowPunct w:val="0"/>
              <w:autoSpaceDE w:val="0"/>
              <w:ind w:right="-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sz w:val="20"/>
                <w:szCs w:val="20"/>
              </w:rPr>
              <w:t>дератизация и прочие услуги по содержанию зданий и сооружений – 197,3;</w:t>
            </w:r>
          </w:p>
          <w:p w:rsidR="006E31F9" w:rsidRPr="003735B4" w:rsidRDefault="006E31F9" w:rsidP="009D55B5">
            <w:pPr>
              <w:overflowPunct w:val="0"/>
              <w:autoSpaceDE w:val="0"/>
              <w:ind w:right="-1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рабочих мест – </w:t>
            </w:r>
            <w:r w:rsidR="009D55B5">
              <w:rPr>
                <w:rFonts w:ascii="Times New Roman" w:hAnsi="Times New Roman" w:cs="Times New Roman"/>
                <w:sz w:val="20"/>
                <w:szCs w:val="20"/>
              </w:rPr>
              <w:t>156,8</w:t>
            </w:r>
            <w:r w:rsidRPr="003735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21" w:type="dxa"/>
          </w:tcPr>
          <w:p w:rsidR="006E31F9" w:rsidRPr="003735B4" w:rsidRDefault="009D55B5" w:rsidP="00FA1190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1235,65</w:t>
            </w:r>
            <w:r w:rsidR="006E31F9" w:rsidRPr="00373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6E31F9" w:rsidRPr="003735B4" w:rsidRDefault="006E31F9" w:rsidP="00FA1190">
            <w:pPr>
              <w:overflowPunct w:val="0"/>
              <w:autoSpaceDE w:val="0"/>
              <w:ind w:right="-1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  <w:p w:rsidR="006E31F9" w:rsidRPr="003735B4" w:rsidRDefault="006E31F9" w:rsidP="00FA1190">
            <w:pPr>
              <w:overflowPunct w:val="0"/>
              <w:autoSpaceDE w:val="0"/>
              <w:ind w:right="-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sz w:val="20"/>
                <w:szCs w:val="20"/>
              </w:rPr>
              <w:t>текущий ремонт в связи с подготовкой к новому учебному году –</w:t>
            </w:r>
            <w:r w:rsidR="009D55B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proofErr w:type="gramStart"/>
            <w:r w:rsidRPr="003735B4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6E31F9" w:rsidRPr="003735B4" w:rsidRDefault="006E31F9" w:rsidP="00FA1190">
            <w:pPr>
              <w:overflowPunct w:val="0"/>
              <w:autoSpaceDE w:val="0"/>
              <w:ind w:right="-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sz w:val="20"/>
                <w:szCs w:val="20"/>
              </w:rPr>
              <w:t>дератизация и прочие услуги по содержанию зданий и сооружений –</w:t>
            </w:r>
            <w:r w:rsidR="009D55B5">
              <w:rPr>
                <w:rFonts w:ascii="Times New Roman" w:hAnsi="Times New Roman" w:cs="Times New Roman"/>
                <w:sz w:val="20"/>
                <w:szCs w:val="20"/>
              </w:rPr>
              <w:t>190,5</w:t>
            </w:r>
            <w:proofErr w:type="gramStart"/>
            <w:r w:rsidRPr="003735B4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6E31F9" w:rsidRPr="003735B4" w:rsidRDefault="006E31F9" w:rsidP="006E31F9">
            <w:pPr>
              <w:overflowPunct w:val="0"/>
              <w:autoSpaceDE w:val="0"/>
              <w:ind w:right="-1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sz w:val="20"/>
                <w:szCs w:val="20"/>
              </w:rPr>
              <w:t>аттестация рабочих мест –</w:t>
            </w:r>
            <w:r w:rsidR="009D55B5">
              <w:rPr>
                <w:rFonts w:ascii="Times New Roman" w:hAnsi="Times New Roman" w:cs="Times New Roman"/>
                <w:sz w:val="20"/>
                <w:szCs w:val="20"/>
              </w:rPr>
              <w:t xml:space="preserve"> 156,75</w:t>
            </w:r>
            <w:r w:rsidRPr="003735B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</w:tr>
      <w:tr w:rsidR="006E31F9" w:rsidRPr="006E31F9" w:rsidTr="003735B4">
        <w:tc>
          <w:tcPr>
            <w:tcW w:w="6912" w:type="dxa"/>
          </w:tcPr>
          <w:p w:rsidR="006E31F9" w:rsidRPr="003735B4" w:rsidRDefault="006E31F9" w:rsidP="006E31F9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Основное мероприятие  2.2</w:t>
            </w:r>
            <w:r w:rsidRPr="003735B4">
              <w:rPr>
                <w:rFonts w:ascii="Times New Roman" w:hAnsi="Times New Roman" w:cs="Times New Roman"/>
                <w:sz w:val="20"/>
                <w:szCs w:val="20"/>
              </w:rPr>
              <w:t>. «Обеспечение доступности качественного  образования, лицензирование и государственная аккредитация  общеобразовательных учреждений, оптимизация  сети  общеобразовательных учреждений»</w:t>
            </w:r>
          </w:p>
        </w:tc>
        <w:tc>
          <w:tcPr>
            <w:tcW w:w="4253" w:type="dxa"/>
          </w:tcPr>
          <w:p w:rsidR="006E31F9" w:rsidRPr="003735B4" w:rsidRDefault="009D55B5" w:rsidP="00581D6B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3621" w:type="dxa"/>
          </w:tcPr>
          <w:p w:rsidR="006E31F9" w:rsidRPr="003735B4" w:rsidRDefault="009D55B5" w:rsidP="004E6233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56,36</w:t>
            </w:r>
          </w:p>
        </w:tc>
      </w:tr>
      <w:tr w:rsidR="006E31F9" w:rsidRPr="00581D6B" w:rsidTr="003735B4">
        <w:tc>
          <w:tcPr>
            <w:tcW w:w="6912" w:type="dxa"/>
          </w:tcPr>
          <w:p w:rsidR="006E31F9" w:rsidRPr="003735B4" w:rsidRDefault="00581D6B" w:rsidP="004E6233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Основное мероприятие 2.3.</w:t>
            </w:r>
            <w:r w:rsidRPr="003735B4">
              <w:rPr>
                <w:rFonts w:ascii="Times New Roman" w:hAnsi="Times New Roman" w:cs="Times New Roman"/>
                <w:sz w:val="20"/>
                <w:szCs w:val="20"/>
              </w:rPr>
              <w:t xml:space="preserve"> «Реализация моделей получения качественного образования лицами  с ограниченными возможностями здоровья» предполагает  предоставление детям-инвалидам возможности освоения  образовательных программ в форме дистанционного  обучения, а также реализацию программы «</w:t>
            </w:r>
            <w:proofErr w:type="spellStart"/>
            <w:r w:rsidRPr="003735B4">
              <w:rPr>
                <w:rFonts w:ascii="Times New Roman" w:hAnsi="Times New Roman" w:cs="Times New Roman"/>
                <w:sz w:val="20"/>
                <w:szCs w:val="20"/>
              </w:rPr>
              <w:t>Безбарьерная</w:t>
            </w:r>
            <w:proofErr w:type="spellEnd"/>
            <w:r w:rsidRPr="003735B4">
              <w:rPr>
                <w:rFonts w:ascii="Times New Roman" w:hAnsi="Times New Roman" w:cs="Times New Roman"/>
                <w:sz w:val="20"/>
                <w:szCs w:val="20"/>
              </w:rPr>
              <w:t xml:space="preserve"> среда».</w:t>
            </w:r>
          </w:p>
        </w:tc>
        <w:tc>
          <w:tcPr>
            <w:tcW w:w="4253" w:type="dxa"/>
          </w:tcPr>
          <w:p w:rsidR="006E31F9" w:rsidRPr="003735B4" w:rsidRDefault="00BA0046" w:rsidP="004E6233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3621" w:type="dxa"/>
          </w:tcPr>
          <w:p w:rsidR="006E31F9" w:rsidRPr="003735B4" w:rsidRDefault="009D55B5" w:rsidP="009D55B5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не выделялись</w:t>
            </w:r>
          </w:p>
        </w:tc>
      </w:tr>
      <w:tr w:rsidR="006E31F9" w:rsidRPr="00581D6B" w:rsidTr="003735B4">
        <w:tc>
          <w:tcPr>
            <w:tcW w:w="6912" w:type="dxa"/>
          </w:tcPr>
          <w:p w:rsidR="006E31F9" w:rsidRPr="003735B4" w:rsidRDefault="00581D6B" w:rsidP="004E6233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Основное мероприятие 2.4.</w:t>
            </w:r>
            <w:r w:rsidRPr="003735B4">
              <w:rPr>
                <w:rFonts w:ascii="Times New Roman" w:hAnsi="Times New Roman" w:cs="Times New Roman"/>
                <w:sz w:val="20"/>
                <w:szCs w:val="20"/>
              </w:rPr>
              <w:t xml:space="preserve"> «Создание условий для  реализации  федеральных государственных образовательных стандартов   начального общего, основного общего  и среднего общего образования».</w:t>
            </w:r>
          </w:p>
        </w:tc>
        <w:tc>
          <w:tcPr>
            <w:tcW w:w="4253" w:type="dxa"/>
          </w:tcPr>
          <w:p w:rsidR="006E31F9" w:rsidRPr="003735B4" w:rsidRDefault="00581D6B" w:rsidP="004E6233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3621" w:type="dxa"/>
          </w:tcPr>
          <w:p w:rsidR="006E31F9" w:rsidRPr="003735B4" w:rsidRDefault="006E31F9" w:rsidP="004E6233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31F9" w:rsidRPr="00581D6B" w:rsidTr="003735B4">
        <w:tc>
          <w:tcPr>
            <w:tcW w:w="6912" w:type="dxa"/>
          </w:tcPr>
          <w:p w:rsidR="006E31F9" w:rsidRPr="003735B4" w:rsidRDefault="00581D6B" w:rsidP="00581D6B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Основное мероприятие 2.5.</w:t>
            </w:r>
            <w:r w:rsidRPr="003735B4">
              <w:rPr>
                <w:rFonts w:ascii="Times New Roman" w:hAnsi="Times New Roman" w:cs="Times New Roman"/>
                <w:sz w:val="20"/>
                <w:szCs w:val="20"/>
              </w:rPr>
              <w:t xml:space="preserve"> «Социальные гарантии работникам  общего образования»         (компенсация за проезд педагогическим работникам к месту работы и обратно и возмещение за прохождение медицинского осмотра)</w:t>
            </w:r>
          </w:p>
        </w:tc>
        <w:tc>
          <w:tcPr>
            <w:tcW w:w="4253" w:type="dxa"/>
          </w:tcPr>
          <w:p w:rsidR="006E31F9" w:rsidRPr="003735B4" w:rsidRDefault="009D55B5" w:rsidP="004E6233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1995,8</w:t>
            </w:r>
          </w:p>
        </w:tc>
        <w:tc>
          <w:tcPr>
            <w:tcW w:w="3621" w:type="dxa"/>
          </w:tcPr>
          <w:p w:rsidR="006E31F9" w:rsidRPr="003735B4" w:rsidRDefault="009D55B5" w:rsidP="004E6233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1995,8</w:t>
            </w:r>
          </w:p>
        </w:tc>
      </w:tr>
      <w:tr w:rsidR="006E31F9" w:rsidRPr="00581D6B" w:rsidTr="003735B4">
        <w:tc>
          <w:tcPr>
            <w:tcW w:w="6912" w:type="dxa"/>
          </w:tcPr>
          <w:p w:rsidR="006E31F9" w:rsidRPr="003735B4" w:rsidRDefault="00581D6B" w:rsidP="004E6233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Основное мероприятие 2.6</w:t>
            </w:r>
            <w:r w:rsidRPr="003735B4">
              <w:rPr>
                <w:rFonts w:ascii="Times New Roman" w:hAnsi="Times New Roman" w:cs="Times New Roman"/>
                <w:sz w:val="20"/>
                <w:szCs w:val="20"/>
              </w:rPr>
              <w:t>«Социальная поддержка  отдельным категориям  граждан по  возмещению процентов по кредитам на приобретение жилья»</w:t>
            </w:r>
          </w:p>
        </w:tc>
        <w:tc>
          <w:tcPr>
            <w:tcW w:w="4253" w:type="dxa"/>
          </w:tcPr>
          <w:p w:rsidR="006E31F9" w:rsidRPr="003735B4" w:rsidRDefault="00581D6B" w:rsidP="004E6233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3621" w:type="dxa"/>
          </w:tcPr>
          <w:p w:rsidR="006E31F9" w:rsidRPr="003735B4" w:rsidRDefault="009D55B5" w:rsidP="004E6233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38,08</w:t>
            </w:r>
          </w:p>
        </w:tc>
      </w:tr>
      <w:tr w:rsidR="00581D6B" w:rsidRPr="001B73E3" w:rsidTr="003735B4">
        <w:tc>
          <w:tcPr>
            <w:tcW w:w="6912" w:type="dxa"/>
          </w:tcPr>
          <w:p w:rsidR="00581D6B" w:rsidRPr="003735B4" w:rsidRDefault="001B73E3" w:rsidP="00581D6B">
            <w:pPr>
              <w:tabs>
                <w:tab w:val="left" w:pos="3415"/>
              </w:tabs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Основное мероприятие 2.7</w:t>
            </w:r>
            <w:r w:rsidRPr="003735B4">
              <w:rPr>
                <w:rFonts w:ascii="Times New Roman" w:hAnsi="Times New Roman" w:cs="Times New Roman"/>
                <w:sz w:val="20"/>
                <w:szCs w:val="20"/>
              </w:rPr>
              <w:t xml:space="preserve"> «Совершенствование организации школьного питания</w:t>
            </w:r>
            <w:r w:rsidR="00581D6B" w:rsidRPr="00373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4253" w:type="dxa"/>
          </w:tcPr>
          <w:p w:rsidR="00581D6B" w:rsidRPr="003735B4" w:rsidRDefault="009D55B5" w:rsidP="001B73E3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4424,8</w:t>
            </w:r>
          </w:p>
        </w:tc>
        <w:tc>
          <w:tcPr>
            <w:tcW w:w="3621" w:type="dxa"/>
          </w:tcPr>
          <w:p w:rsidR="00581D6B" w:rsidRPr="003735B4" w:rsidRDefault="009D55B5" w:rsidP="009D55B5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4020,21</w:t>
            </w:r>
          </w:p>
        </w:tc>
      </w:tr>
      <w:tr w:rsidR="00581D6B" w:rsidRPr="001B73E3" w:rsidTr="003735B4">
        <w:tc>
          <w:tcPr>
            <w:tcW w:w="6912" w:type="dxa"/>
          </w:tcPr>
          <w:p w:rsidR="00581D6B" w:rsidRPr="003735B4" w:rsidRDefault="001B73E3" w:rsidP="004E6233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Основное мероприятие 2.8</w:t>
            </w:r>
            <w:r w:rsidRPr="003735B4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энергосбережения и повышение энергетической эффективности  в учреждениях общего образования за счет рационального использования всех энергетических ресурсов».</w:t>
            </w:r>
          </w:p>
        </w:tc>
        <w:tc>
          <w:tcPr>
            <w:tcW w:w="4253" w:type="dxa"/>
          </w:tcPr>
          <w:p w:rsidR="00581D6B" w:rsidRPr="003735B4" w:rsidRDefault="009D55B5" w:rsidP="004E6233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8720,5</w:t>
            </w:r>
          </w:p>
        </w:tc>
        <w:tc>
          <w:tcPr>
            <w:tcW w:w="3621" w:type="dxa"/>
          </w:tcPr>
          <w:p w:rsidR="00581D6B" w:rsidRPr="003735B4" w:rsidRDefault="009D55B5" w:rsidP="004E6233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8599,75</w:t>
            </w:r>
          </w:p>
        </w:tc>
      </w:tr>
      <w:tr w:rsidR="00581D6B" w:rsidRPr="001B73E3" w:rsidTr="003735B4">
        <w:tc>
          <w:tcPr>
            <w:tcW w:w="6912" w:type="dxa"/>
          </w:tcPr>
          <w:p w:rsidR="00581D6B" w:rsidRPr="003735B4" w:rsidRDefault="001B73E3" w:rsidP="004E6233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B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Основное мероприятие 2.9</w:t>
            </w:r>
            <w:r w:rsidRPr="003735B4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безопасного пребывания детей в общеобразовательном учреждении.  Реализация договоров страхования гражданской ответственности организаций, эксплуатирующих опасные производственные объекты».</w:t>
            </w:r>
          </w:p>
        </w:tc>
        <w:tc>
          <w:tcPr>
            <w:tcW w:w="4253" w:type="dxa"/>
          </w:tcPr>
          <w:p w:rsidR="00581D6B" w:rsidRPr="003735B4" w:rsidRDefault="009D55B5" w:rsidP="004E6233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1267,6</w:t>
            </w:r>
          </w:p>
        </w:tc>
        <w:tc>
          <w:tcPr>
            <w:tcW w:w="3621" w:type="dxa"/>
          </w:tcPr>
          <w:p w:rsidR="00581D6B" w:rsidRPr="003735B4" w:rsidRDefault="009D55B5" w:rsidP="004E6233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942,56</w:t>
            </w:r>
          </w:p>
        </w:tc>
      </w:tr>
      <w:tr w:rsidR="00581D6B" w:rsidRPr="001B73E3" w:rsidTr="003735B4">
        <w:tc>
          <w:tcPr>
            <w:tcW w:w="6912" w:type="dxa"/>
          </w:tcPr>
          <w:p w:rsidR="00581D6B" w:rsidRPr="003735B4" w:rsidRDefault="001B73E3" w:rsidP="001B73E3">
            <w:pPr>
              <w:overflowPunct w:val="0"/>
              <w:autoSpaceDE w:val="0"/>
              <w:ind w:right="-1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B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Основное мероприятие 2.10</w:t>
            </w:r>
            <w:r w:rsidRPr="00373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«Прочие услуги, обеспечивающие деятельность общеобразовательных учреждений</w:t>
            </w:r>
            <w:proofErr w:type="gramStart"/>
            <w:r w:rsidRPr="003735B4">
              <w:rPr>
                <w:rFonts w:ascii="Times New Roman" w:eastAsia="Calibri" w:hAnsi="Times New Roman" w:cs="Times New Roman"/>
                <w:sz w:val="20"/>
                <w:szCs w:val="20"/>
              </w:rPr>
              <w:t>»(</w:t>
            </w:r>
            <w:proofErr w:type="gramEnd"/>
            <w:r w:rsidRPr="00373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уплата налогов, приобретение канцелярских и других товаров, оплата услуг связи и др.)</w:t>
            </w:r>
          </w:p>
        </w:tc>
        <w:tc>
          <w:tcPr>
            <w:tcW w:w="4253" w:type="dxa"/>
          </w:tcPr>
          <w:p w:rsidR="00581D6B" w:rsidRPr="003735B4" w:rsidRDefault="009D55B5" w:rsidP="004E6233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4091,0</w:t>
            </w:r>
          </w:p>
        </w:tc>
        <w:tc>
          <w:tcPr>
            <w:tcW w:w="3621" w:type="dxa"/>
          </w:tcPr>
          <w:p w:rsidR="00581D6B" w:rsidRPr="003735B4" w:rsidRDefault="009D55B5" w:rsidP="004E6233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3722,69</w:t>
            </w:r>
          </w:p>
        </w:tc>
      </w:tr>
      <w:tr w:rsidR="00581D6B" w:rsidRPr="000A627E" w:rsidTr="003735B4">
        <w:tc>
          <w:tcPr>
            <w:tcW w:w="6912" w:type="dxa"/>
          </w:tcPr>
          <w:p w:rsidR="00581D6B" w:rsidRPr="003735B4" w:rsidRDefault="000A627E" w:rsidP="000A627E">
            <w:pPr>
              <w:overflowPunct w:val="0"/>
              <w:autoSpaceDE w:val="0"/>
              <w:ind w:right="-1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B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Основное мероприятие 2.11</w:t>
            </w:r>
            <w:r w:rsidRPr="003735B4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работы опасных производственных объектов и прочие расходы, связанные с деятельностью общеобразовательных учреждений</w:t>
            </w:r>
            <w:proofErr w:type="gramStart"/>
            <w:r w:rsidRPr="003735B4">
              <w:rPr>
                <w:rFonts w:ascii="Times New Roman" w:eastAsia="Calibri" w:hAnsi="Times New Roman" w:cs="Times New Roman"/>
                <w:sz w:val="20"/>
                <w:szCs w:val="20"/>
              </w:rPr>
              <w:t>»(</w:t>
            </w:r>
            <w:proofErr w:type="gramEnd"/>
            <w:r w:rsidRPr="003735B4">
              <w:rPr>
                <w:rFonts w:ascii="Times New Roman" w:hAnsi="Times New Roman" w:cs="Times New Roman"/>
                <w:sz w:val="20"/>
                <w:szCs w:val="20"/>
              </w:rPr>
              <w:t xml:space="preserve"> расходы, связанные с подготовкой  котельных установок  и газопроводов к отопительному сезону, с их техническим обслуживанием)</w:t>
            </w:r>
          </w:p>
        </w:tc>
        <w:tc>
          <w:tcPr>
            <w:tcW w:w="4253" w:type="dxa"/>
          </w:tcPr>
          <w:p w:rsidR="00581D6B" w:rsidRPr="003735B4" w:rsidRDefault="000A627E" w:rsidP="004E6233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1588,0</w:t>
            </w:r>
          </w:p>
        </w:tc>
        <w:tc>
          <w:tcPr>
            <w:tcW w:w="3621" w:type="dxa"/>
          </w:tcPr>
          <w:p w:rsidR="00581D6B" w:rsidRPr="003735B4" w:rsidRDefault="009D55B5" w:rsidP="004E6233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788,5</w:t>
            </w:r>
          </w:p>
        </w:tc>
      </w:tr>
      <w:tr w:rsidR="00581D6B" w:rsidRPr="00B8190D" w:rsidTr="003735B4">
        <w:tc>
          <w:tcPr>
            <w:tcW w:w="6912" w:type="dxa"/>
          </w:tcPr>
          <w:p w:rsidR="00581D6B" w:rsidRPr="003735B4" w:rsidRDefault="00B8190D" w:rsidP="00B8190D">
            <w:pPr>
              <w:overflowPunct w:val="0"/>
              <w:autoSpaceDE w:val="0"/>
              <w:ind w:right="-1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Основное мероприятие 2.12</w:t>
            </w:r>
            <w:r w:rsidRPr="003735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3735B4">
              <w:rPr>
                <w:rFonts w:ascii="Times New Roman" w:hAnsi="Times New Roman" w:cs="Times New Roman"/>
                <w:sz w:val="20"/>
                <w:szCs w:val="20"/>
              </w:rPr>
              <w:t>«Массовые мероприятия» предусматривает проведение торжественных собраний, в т.ч. Дня учителя, конкурсов, в том числе конкурсов педагогического мастерства «Учитель года» и «Воспитатель года», «Лучшие школы России», выставок, предметных олимпиад школьников муниципального уровня, участие в массовых мероприятиях регионального уровня.</w:t>
            </w:r>
            <w:proofErr w:type="gramEnd"/>
          </w:p>
        </w:tc>
        <w:tc>
          <w:tcPr>
            <w:tcW w:w="4253" w:type="dxa"/>
          </w:tcPr>
          <w:p w:rsidR="00581D6B" w:rsidRPr="003735B4" w:rsidRDefault="00B8190D" w:rsidP="00B8190D">
            <w:pPr>
              <w:overflowPunct w:val="0"/>
              <w:autoSpaceDE w:val="0"/>
              <w:ind w:right="-1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3621" w:type="dxa"/>
          </w:tcPr>
          <w:p w:rsidR="00581D6B" w:rsidRPr="003735B4" w:rsidRDefault="00581D6B" w:rsidP="00B8190D">
            <w:pPr>
              <w:overflowPunct w:val="0"/>
              <w:autoSpaceDE w:val="0"/>
              <w:ind w:right="-1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8190D" w:rsidRPr="00B8190D" w:rsidTr="003735B4">
        <w:tc>
          <w:tcPr>
            <w:tcW w:w="6912" w:type="dxa"/>
          </w:tcPr>
          <w:p w:rsidR="00B8190D" w:rsidRPr="003735B4" w:rsidRDefault="00B8190D" w:rsidP="00B8190D">
            <w:pPr>
              <w:overflowPunct w:val="0"/>
              <w:autoSpaceDE w:val="0"/>
              <w:ind w:right="-1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B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00"/>
              </w:rPr>
              <w:t>Основное мероприятие</w:t>
            </w:r>
            <w:r w:rsidRPr="003735B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2.13</w:t>
            </w:r>
            <w:r w:rsidRPr="00373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«Обеспечение курсовой подготовки педагогических и руководящих работников системы образования </w:t>
            </w:r>
            <w:proofErr w:type="spellStart"/>
            <w:r w:rsidRPr="003735B4">
              <w:rPr>
                <w:rFonts w:ascii="Times New Roman" w:eastAsia="Calibri" w:hAnsi="Times New Roman" w:cs="Times New Roman"/>
                <w:sz w:val="20"/>
                <w:szCs w:val="20"/>
              </w:rPr>
              <w:t>Железногорского</w:t>
            </w:r>
            <w:proofErr w:type="spellEnd"/>
            <w:r w:rsidRPr="00373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Курской области »</w:t>
            </w:r>
          </w:p>
        </w:tc>
        <w:tc>
          <w:tcPr>
            <w:tcW w:w="4253" w:type="dxa"/>
          </w:tcPr>
          <w:p w:rsidR="00B8190D" w:rsidRPr="003735B4" w:rsidRDefault="00B8190D" w:rsidP="00FA1190">
            <w:pPr>
              <w:overflowPunct w:val="0"/>
              <w:autoSpaceDE w:val="0"/>
              <w:ind w:right="-1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3621" w:type="dxa"/>
          </w:tcPr>
          <w:p w:rsidR="00B8190D" w:rsidRPr="003735B4" w:rsidRDefault="00B8190D" w:rsidP="00B8190D">
            <w:pPr>
              <w:overflowPunct w:val="0"/>
              <w:autoSpaceDE w:val="0"/>
              <w:ind w:right="-1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0D55" w:rsidRPr="00C70D55" w:rsidTr="00A243E4">
        <w:tc>
          <w:tcPr>
            <w:tcW w:w="14786" w:type="dxa"/>
            <w:gridSpan w:val="3"/>
          </w:tcPr>
          <w:p w:rsidR="00C70D55" w:rsidRPr="003735B4" w:rsidRDefault="00C70D55" w:rsidP="00C70D55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По</w:t>
            </w:r>
            <w:r w:rsidRPr="003735B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д</w:t>
            </w:r>
            <w:r w:rsidRPr="00373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r w:rsidRPr="003735B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ог</w:t>
            </w:r>
            <w:r w:rsidRPr="00373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рамма 3 «</w:t>
            </w:r>
            <w:r w:rsidRPr="003735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дополнительного образования и </w:t>
            </w:r>
          </w:p>
          <w:p w:rsidR="00C70D55" w:rsidRPr="003735B4" w:rsidRDefault="00C70D55" w:rsidP="00C70D55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b/>
                <w:sz w:val="20"/>
                <w:szCs w:val="20"/>
              </w:rPr>
              <w:t>системы воспитания детей</w:t>
            </w:r>
            <w:r w:rsidRPr="00373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» </w:t>
            </w:r>
          </w:p>
          <w:p w:rsidR="00C70D55" w:rsidRPr="003735B4" w:rsidRDefault="00C70D55" w:rsidP="004E6233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8190D" w:rsidRPr="00C70D55" w:rsidTr="003735B4">
        <w:tc>
          <w:tcPr>
            <w:tcW w:w="6912" w:type="dxa"/>
          </w:tcPr>
          <w:p w:rsidR="00B8190D" w:rsidRPr="003735B4" w:rsidRDefault="00C70D55" w:rsidP="00C70D55">
            <w:pPr>
              <w:overflowPunct w:val="0"/>
              <w:autoSpaceDE w:val="0"/>
              <w:ind w:right="-1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35B4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>Основное мероприятие 3.1.</w:t>
            </w:r>
            <w:r w:rsidRPr="003735B4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«Развитие дополнительного образования детей. Обеспечение деятельности МКОУ ДОД «Центр детского творчества»</w:t>
            </w:r>
          </w:p>
        </w:tc>
        <w:tc>
          <w:tcPr>
            <w:tcW w:w="4253" w:type="dxa"/>
          </w:tcPr>
          <w:p w:rsidR="00B8190D" w:rsidRPr="003735B4" w:rsidRDefault="00C70D55" w:rsidP="004E6233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1504,9</w:t>
            </w:r>
          </w:p>
        </w:tc>
        <w:tc>
          <w:tcPr>
            <w:tcW w:w="3621" w:type="dxa"/>
          </w:tcPr>
          <w:p w:rsidR="00B8190D" w:rsidRPr="003735B4" w:rsidRDefault="009D55B5" w:rsidP="004E6233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1349,7</w:t>
            </w:r>
          </w:p>
        </w:tc>
      </w:tr>
      <w:tr w:rsidR="00C70D55" w:rsidTr="000D3EDD">
        <w:tc>
          <w:tcPr>
            <w:tcW w:w="14786" w:type="dxa"/>
            <w:gridSpan w:val="3"/>
          </w:tcPr>
          <w:p w:rsidR="00C70D55" w:rsidRPr="003735B4" w:rsidRDefault="00C70D55" w:rsidP="00C70D55">
            <w:pPr>
              <w:pStyle w:val="a4"/>
              <w:rPr>
                <w:b/>
                <w:sz w:val="20"/>
              </w:rPr>
            </w:pPr>
            <w:r w:rsidRPr="003735B4">
              <w:rPr>
                <w:b/>
                <w:sz w:val="20"/>
              </w:rPr>
              <w:t xml:space="preserve">Подпрограмма 4 «Обеспечение реализации муниципальной  программы  Курской области «Развитие образования </w:t>
            </w:r>
            <w:proofErr w:type="gramStart"/>
            <w:r w:rsidRPr="003735B4">
              <w:rPr>
                <w:b/>
                <w:sz w:val="20"/>
              </w:rPr>
              <w:t>в</w:t>
            </w:r>
            <w:proofErr w:type="gramEnd"/>
            <w:r w:rsidRPr="003735B4">
              <w:rPr>
                <w:b/>
                <w:sz w:val="20"/>
              </w:rPr>
              <w:t xml:space="preserve"> </w:t>
            </w:r>
            <w:proofErr w:type="gramStart"/>
            <w:r w:rsidRPr="003735B4">
              <w:rPr>
                <w:b/>
                <w:sz w:val="20"/>
              </w:rPr>
              <w:t>Железногорском</w:t>
            </w:r>
            <w:proofErr w:type="gramEnd"/>
            <w:r w:rsidRPr="003735B4">
              <w:rPr>
                <w:b/>
                <w:sz w:val="20"/>
              </w:rPr>
              <w:t xml:space="preserve"> районе Курской области на 2014-2020 годы»  и прочие мероприятия в области образования»</w:t>
            </w:r>
          </w:p>
          <w:p w:rsidR="00C70D55" w:rsidRPr="003735B4" w:rsidRDefault="00C70D55" w:rsidP="00C70D55">
            <w:pPr>
              <w:pStyle w:val="a4"/>
              <w:jc w:val="left"/>
              <w:rPr>
                <w:b/>
                <w:sz w:val="20"/>
              </w:rPr>
            </w:pPr>
          </w:p>
          <w:p w:rsidR="00C70D55" w:rsidRPr="003735B4" w:rsidRDefault="00C70D55" w:rsidP="004E6233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774F" w:rsidRPr="00D6774F" w:rsidTr="003735B4">
        <w:tc>
          <w:tcPr>
            <w:tcW w:w="6912" w:type="dxa"/>
          </w:tcPr>
          <w:p w:rsidR="00D6774F" w:rsidRPr="003735B4" w:rsidRDefault="00D6774F" w:rsidP="004E6233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мероприятие 4.1</w:t>
            </w:r>
            <w:r w:rsidRPr="00373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«Руководство и управление в сфере установленных функций муниципального органа управления образованием Администрации </w:t>
            </w:r>
            <w:proofErr w:type="spellStart"/>
            <w:r w:rsidRPr="003735B4">
              <w:rPr>
                <w:rFonts w:ascii="Times New Roman" w:eastAsia="Calibri" w:hAnsi="Times New Roman" w:cs="Times New Roman"/>
                <w:sz w:val="20"/>
                <w:szCs w:val="20"/>
              </w:rPr>
              <w:t>Железногорского</w:t>
            </w:r>
            <w:proofErr w:type="spellEnd"/>
            <w:r w:rsidRPr="00373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Курской области, других организаций, подведомственных Управлению образования»</w:t>
            </w:r>
          </w:p>
        </w:tc>
        <w:tc>
          <w:tcPr>
            <w:tcW w:w="4253" w:type="dxa"/>
          </w:tcPr>
          <w:p w:rsidR="009D55B5" w:rsidRDefault="00D6774F" w:rsidP="009D55B5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5B5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  <w:r w:rsidR="009D55B5" w:rsidRPr="009D55B5">
              <w:rPr>
                <w:rFonts w:ascii="Times New Roman" w:hAnsi="Times New Roman" w:cs="Times New Roman"/>
                <w:b/>
                <w:sz w:val="20"/>
                <w:szCs w:val="20"/>
              </w:rPr>
              <w:t>37,75</w:t>
            </w:r>
          </w:p>
          <w:p w:rsidR="00D6774F" w:rsidRPr="003735B4" w:rsidRDefault="009D55B5" w:rsidP="009D55B5">
            <w:pPr>
              <w:overflowPunct w:val="0"/>
              <w:autoSpaceDE w:val="0"/>
              <w:ind w:right="-1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5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6774F" w:rsidRPr="003735B4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  <w:p w:rsidR="00D6774F" w:rsidRPr="003735B4" w:rsidRDefault="00D6774F" w:rsidP="00ED59C9">
            <w:pPr>
              <w:overflowPunct w:val="0"/>
              <w:autoSpaceDE w:val="0"/>
              <w:ind w:right="-1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5B4">
              <w:rPr>
                <w:rFonts w:ascii="Times New Roman" w:eastAsia="Calibri" w:hAnsi="Times New Roman" w:cs="Times New Roman"/>
                <w:sz w:val="20"/>
                <w:szCs w:val="20"/>
              </w:rPr>
              <w:t>- содержание  муниципальных  служащих Управления образования – 17</w:t>
            </w:r>
            <w:r w:rsidR="009D55B5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Pr="003735B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9D55B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3735B4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D6774F" w:rsidRPr="003735B4" w:rsidRDefault="00D6774F" w:rsidP="00ED59C9">
            <w:pPr>
              <w:overflowPunct w:val="0"/>
              <w:autoSpaceDE w:val="0"/>
              <w:ind w:right="-1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5B4">
              <w:rPr>
                <w:rFonts w:ascii="Times New Roman" w:eastAsia="Calibri" w:hAnsi="Times New Roman" w:cs="Times New Roman"/>
                <w:sz w:val="20"/>
                <w:szCs w:val="20"/>
              </w:rPr>
              <w:t>- содержание  гражданских служащих МКУ «</w:t>
            </w:r>
            <w:proofErr w:type="spellStart"/>
            <w:r w:rsidRPr="003735B4">
              <w:rPr>
                <w:rFonts w:ascii="Times New Roman" w:eastAsia="Calibri" w:hAnsi="Times New Roman" w:cs="Times New Roman"/>
                <w:sz w:val="20"/>
                <w:szCs w:val="20"/>
              </w:rPr>
              <w:t>Железногорский</w:t>
            </w:r>
            <w:proofErr w:type="spellEnd"/>
            <w:r w:rsidRPr="00373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районный методический кабинет» и МКУ «ЦБ учреждений образования </w:t>
            </w:r>
            <w:proofErr w:type="spellStart"/>
            <w:r w:rsidRPr="003735B4">
              <w:rPr>
                <w:rFonts w:ascii="Times New Roman" w:eastAsia="Calibri" w:hAnsi="Times New Roman" w:cs="Times New Roman"/>
                <w:sz w:val="20"/>
                <w:szCs w:val="20"/>
              </w:rPr>
              <w:t>Железногорского</w:t>
            </w:r>
            <w:proofErr w:type="spellEnd"/>
            <w:r w:rsidRPr="00373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Курской </w:t>
            </w:r>
            <w:r w:rsidRPr="003735B4">
              <w:rPr>
                <w:rFonts w:ascii="Times New Roman" w:eastAsia="Calibri" w:hAnsi="Times New Roman" w:cs="Times New Roman"/>
                <w:color w:val="92D050"/>
                <w:sz w:val="20"/>
                <w:szCs w:val="20"/>
              </w:rPr>
              <w:t xml:space="preserve"> </w:t>
            </w:r>
            <w:r w:rsidRPr="003735B4">
              <w:rPr>
                <w:rFonts w:ascii="Times New Roman" w:eastAsia="Calibri" w:hAnsi="Times New Roman" w:cs="Times New Roman"/>
                <w:sz w:val="20"/>
                <w:szCs w:val="20"/>
              </w:rPr>
              <w:t>области» - 5211,0;</w:t>
            </w:r>
          </w:p>
          <w:p w:rsidR="00D6774F" w:rsidRPr="003735B4" w:rsidRDefault="00D6774F" w:rsidP="009D55B5">
            <w:pPr>
              <w:overflowPunct w:val="0"/>
              <w:autoSpaceDE w:val="0"/>
              <w:ind w:right="-1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материальные затраты  на другие цели  обеспечения  Управления образования – </w:t>
            </w:r>
            <w:r w:rsidR="009D55B5">
              <w:rPr>
                <w:rFonts w:ascii="Times New Roman" w:eastAsia="Calibri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3621" w:type="dxa"/>
          </w:tcPr>
          <w:p w:rsidR="00D6774F" w:rsidRPr="009D55B5" w:rsidRDefault="009D55B5" w:rsidP="009D55B5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55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6937,75</w:t>
            </w:r>
          </w:p>
          <w:p w:rsidR="00D6774F" w:rsidRPr="003735B4" w:rsidRDefault="00D6774F" w:rsidP="00FA1190">
            <w:pPr>
              <w:overflowPunct w:val="0"/>
              <w:autoSpaceDE w:val="0"/>
              <w:ind w:right="-1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5B4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  <w:p w:rsidR="00D6774F" w:rsidRPr="003735B4" w:rsidRDefault="00D6774F" w:rsidP="00FA1190">
            <w:pPr>
              <w:overflowPunct w:val="0"/>
              <w:autoSpaceDE w:val="0"/>
              <w:ind w:right="-1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содержание  муниципальных  служащих Управления образования – </w:t>
            </w:r>
            <w:r w:rsidR="009927F2">
              <w:rPr>
                <w:rFonts w:ascii="Times New Roman" w:eastAsia="Calibri" w:hAnsi="Times New Roman" w:cs="Times New Roman"/>
                <w:sz w:val="20"/>
                <w:szCs w:val="20"/>
              </w:rPr>
              <w:t>1725,5</w:t>
            </w:r>
            <w:proofErr w:type="gramStart"/>
            <w:r w:rsidRPr="00373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D6774F" w:rsidRPr="003735B4" w:rsidRDefault="00D6774F" w:rsidP="00FA1190">
            <w:pPr>
              <w:overflowPunct w:val="0"/>
              <w:autoSpaceDE w:val="0"/>
              <w:ind w:right="-1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5B4">
              <w:rPr>
                <w:rFonts w:ascii="Times New Roman" w:eastAsia="Calibri" w:hAnsi="Times New Roman" w:cs="Times New Roman"/>
                <w:sz w:val="20"/>
                <w:szCs w:val="20"/>
              </w:rPr>
              <w:t>- содержание  гражданских служащих МКУ «</w:t>
            </w:r>
            <w:proofErr w:type="spellStart"/>
            <w:r w:rsidRPr="003735B4">
              <w:rPr>
                <w:rFonts w:ascii="Times New Roman" w:eastAsia="Calibri" w:hAnsi="Times New Roman" w:cs="Times New Roman"/>
                <w:sz w:val="20"/>
                <w:szCs w:val="20"/>
              </w:rPr>
              <w:t>Железногорский</w:t>
            </w:r>
            <w:proofErr w:type="spellEnd"/>
            <w:r w:rsidRPr="00373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районный методический кабинет» и МКУ «ЦБ учреждений образования </w:t>
            </w:r>
            <w:proofErr w:type="spellStart"/>
            <w:r w:rsidRPr="003735B4">
              <w:rPr>
                <w:rFonts w:ascii="Times New Roman" w:eastAsia="Calibri" w:hAnsi="Times New Roman" w:cs="Times New Roman"/>
                <w:sz w:val="20"/>
                <w:szCs w:val="20"/>
              </w:rPr>
              <w:t>Железногорского</w:t>
            </w:r>
            <w:proofErr w:type="spellEnd"/>
            <w:r w:rsidRPr="00373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Курской </w:t>
            </w:r>
            <w:r w:rsidRPr="003735B4">
              <w:rPr>
                <w:rFonts w:ascii="Times New Roman" w:eastAsia="Calibri" w:hAnsi="Times New Roman" w:cs="Times New Roman"/>
                <w:color w:val="92D050"/>
                <w:sz w:val="20"/>
                <w:szCs w:val="20"/>
              </w:rPr>
              <w:t xml:space="preserve"> </w:t>
            </w:r>
            <w:r w:rsidRPr="003735B4">
              <w:rPr>
                <w:rFonts w:ascii="Times New Roman" w:eastAsia="Calibri" w:hAnsi="Times New Roman" w:cs="Times New Roman"/>
                <w:sz w:val="20"/>
                <w:szCs w:val="20"/>
              </w:rPr>
              <w:t>области» -</w:t>
            </w:r>
            <w:r w:rsidR="009927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5211,0</w:t>
            </w:r>
            <w:proofErr w:type="gramStart"/>
            <w:r w:rsidRPr="00373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;</w:t>
            </w:r>
            <w:proofErr w:type="gramEnd"/>
          </w:p>
          <w:p w:rsidR="00D6774F" w:rsidRPr="003735B4" w:rsidRDefault="00D6774F" w:rsidP="00D6774F">
            <w:pPr>
              <w:overflowPunct w:val="0"/>
              <w:autoSpaceDE w:val="0"/>
              <w:ind w:right="-1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материальные затраты  на другие цели  обеспечения  Управления образования – </w:t>
            </w:r>
            <w:r w:rsidR="009927F2">
              <w:rPr>
                <w:rFonts w:ascii="Times New Roman" w:eastAsia="Calibri" w:hAnsi="Times New Roman" w:cs="Times New Roman"/>
                <w:sz w:val="20"/>
                <w:szCs w:val="20"/>
              </w:rPr>
              <w:t>1,25.</w:t>
            </w:r>
            <w:r w:rsidRPr="00373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6774F" w:rsidRPr="0050149B" w:rsidTr="003735B4">
        <w:tc>
          <w:tcPr>
            <w:tcW w:w="6912" w:type="dxa"/>
          </w:tcPr>
          <w:p w:rsidR="00D6774F" w:rsidRPr="003735B4" w:rsidRDefault="0050149B" w:rsidP="004E6233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мероприятие 4.2</w:t>
            </w:r>
            <w:r w:rsidRPr="00373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«Эффективность использования теплоэнергетических и других ресурсов  и прочие выплаты, обеспечивающие </w:t>
            </w:r>
            <w:r w:rsidRPr="003735B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деятельность учреждений и  их содержание в соответствии  с санитарно-гигиеническими  требованиями</w:t>
            </w:r>
            <w:proofErr w:type="gramStart"/>
            <w:r w:rsidRPr="003735B4">
              <w:rPr>
                <w:rFonts w:ascii="Times New Roman" w:eastAsia="Calibri" w:hAnsi="Times New Roman" w:cs="Times New Roman"/>
                <w:sz w:val="20"/>
                <w:szCs w:val="20"/>
              </w:rPr>
              <w:t>»(</w:t>
            </w:r>
            <w:proofErr w:type="gramEnd"/>
            <w:r w:rsidRPr="00373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35B4">
              <w:rPr>
                <w:rFonts w:ascii="Times New Roman" w:eastAsia="Calibri" w:hAnsi="Times New Roman" w:cs="Times New Roman"/>
                <w:sz w:val="20"/>
                <w:szCs w:val="20"/>
              </w:rPr>
              <w:t>ТЭРы</w:t>
            </w:r>
            <w:proofErr w:type="spellEnd"/>
            <w:r w:rsidRPr="003735B4">
              <w:rPr>
                <w:rFonts w:ascii="Times New Roman" w:eastAsia="Calibri" w:hAnsi="Times New Roman" w:cs="Times New Roman"/>
                <w:sz w:val="20"/>
                <w:szCs w:val="20"/>
              </w:rPr>
              <w:t>, страхование,  вывоз  бытовых отходов, приобретение оргтехники).</w:t>
            </w:r>
          </w:p>
        </w:tc>
        <w:tc>
          <w:tcPr>
            <w:tcW w:w="4253" w:type="dxa"/>
          </w:tcPr>
          <w:p w:rsidR="00D6774F" w:rsidRPr="003735B4" w:rsidRDefault="0050149B" w:rsidP="009927F2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  <w:r w:rsidR="00992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373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3621" w:type="dxa"/>
          </w:tcPr>
          <w:p w:rsidR="00D6774F" w:rsidRPr="003735B4" w:rsidRDefault="009927F2" w:rsidP="004E6233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150,9</w:t>
            </w:r>
          </w:p>
        </w:tc>
      </w:tr>
      <w:tr w:rsidR="00D6774F" w:rsidRPr="0050149B" w:rsidTr="003735B4">
        <w:tc>
          <w:tcPr>
            <w:tcW w:w="6912" w:type="dxa"/>
          </w:tcPr>
          <w:p w:rsidR="00D6774F" w:rsidRPr="003735B4" w:rsidRDefault="0050149B" w:rsidP="004E6233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Основное мероприятие 4.3</w:t>
            </w:r>
            <w:r w:rsidRPr="003735B4">
              <w:rPr>
                <w:rFonts w:ascii="Times New Roman" w:eastAsia="Calibri" w:hAnsi="Times New Roman" w:cs="Times New Roman"/>
                <w:sz w:val="20"/>
                <w:szCs w:val="20"/>
              </w:rPr>
              <w:t>. «Информатизация, обеспечение услуг связи прочих выплат</w:t>
            </w:r>
            <w:proofErr w:type="gramStart"/>
            <w:r w:rsidRPr="003735B4">
              <w:rPr>
                <w:rFonts w:ascii="Times New Roman" w:eastAsia="Calibri" w:hAnsi="Times New Roman" w:cs="Times New Roman"/>
                <w:sz w:val="20"/>
                <w:szCs w:val="20"/>
              </w:rPr>
              <w:t>»(</w:t>
            </w:r>
            <w:proofErr w:type="gramEnd"/>
            <w:r w:rsidRPr="00373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оплата услуг связи, Интернета, обслуживание  программ, подписка на  методическую литературу и другие печатные издания, уплата  различных налогов)</w:t>
            </w:r>
          </w:p>
        </w:tc>
        <w:tc>
          <w:tcPr>
            <w:tcW w:w="4253" w:type="dxa"/>
          </w:tcPr>
          <w:p w:rsidR="00D6774F" w:rsidRPr="003735B4" w:rsidRDefault="00693A14" w:rsidP="009927F2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  <w:r w:rsidR="00992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73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992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21" w:type="dxa"/>
          </w:tcPr>
          <w:p w:rsidR="00D6774F" w:rsidRPr="003735B4" w:rsidRDefault="009927F2" w:rsidP="004E6233">
            <w:pPr>
              <w:overflowPunct w:val="0"/>
              <w:autoSpaceDE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347,9</w:t>
            </w:r>
          </w:p>
        </w:tc>
      </w:tr>
    </w:tbl>
    <w:p w:rsidR="00DD459B" w:rsidRDefault="00DD459B" w:rsidP="004E6233">
      <w:pPr>
        <w:overflowPunct w:val="0"/>
        <w:autoSpaceDE w:val="0"/>
        <w:ind w:right="-1"/>
        <w:jc w:val="center"/>
        <w:textAlignment w:val="baseline"/>
        <w:rPr>
          <w:rFonts w:ascii="Times New Roman" w:hAnsi="Times New Roman" w:cs="Times New Roman"/>
          <w:b/>
          <w:bCs/>
        </w:rPr>
      </w:pPr>
    </w:p>
    <w:p w:rsidR="00DD459B" w:rsidRDefault="00DD459B" w:rsidP="004E6233">
      <w:pPr>
        <w:overflowPunct w:val="0"/>
        <w:autoSpaceDE w:val="0"/>
        <w:ind w:right="-1"/>
        <w:jc w:val="center"/>
        <w:textAlignment w:val="baseline"/>
        <w:rPr>
          <w:rFonts w:ascii="Times New Roman" w:hAnsi="Times New Roman" w:cs="Times New Roman"/>
          <w:b/>
          <w:bCs/>
        </w:rPr>
      </w:pPr>
    </w:p>
    <w:p w:rsidR="00DD459B" w:rsidRDefault="00DD459B" w:rsidP="004E6233">
      <w:pPr>
        <w:overflowPunct w:val="0"/>
        <w:autoSpaceDE w:val="0"/>
        <w:ind w:right="-1"/>
        <w:jc w:val="center"/>
        <w:textAlignment w:val="baseline"/>
        <w:rPr>
          <w:rFonts w:ascii="Times New Roman" w:hAnsi="Times New Roman" w:cs="Times New Roman"/>
          <w:b/>
          <w:bCs/>
        </w:rPr>
      </w:pPr>
    </w:p>
    <w:p w:rsidR="00DD459B" w:rsidRDefault="00614B95" w:rsidP="00DD459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10.02.2015 г.</w:t>
      </w:r>
    </w:p>
    <w:p w:rsidR="00614B95" w:rsidRDefault="00614B95" w:rsidP="00DD459B">
      <w:pPr>
        <w:ind w:firstLine="709"/>
        <w:jc w:val="both"/>
        <w:rPr>
          <w:rFonts w:ascii="Times New Roman" w:hAnsi="Times New Roman" w:cs="Times New Roman"/>
        </w:rPr>
      </w:pPr>
    </w:p>
    <w:p w:rsidR="00614B95" w:rsidRDefault="00614B95" w:rsidP="00614B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Управления образования, </w:t>
      </w:r>
    </w:p>
    <w:p w:rsidR="00614B95" w:rsidRDefault="00614B95" w:rsidP="00614B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делам молодежи, по физической культуре</w:t>
      </w:r>
    </w:p>
    <w:p w:rsidR="00614B95" w:rsidRDefault="00614B95" w:rsidP="00614B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спорту Администрации </w:t>
      </w:r>
      <w:proofErr w:type="spellStart"/>
      <w:r>
        <w:rPr>
          <w:rFonts w:ascii="Times New Roman" w:hAnsi="Times New Roman" w:cs="Times New Roman"/>
        </w:rPr>
        <w:t>Железногорского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614B95" w:rsidRPr="00DD459B" w:rsidRDefault="00614B95" w:rsidP="00614B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Курской области                                                                                                                                                               Е.А.Рудакова</w:t>
      </w:r>
    </w:p>
    <w:p w:rsidR="00DD459B" w:rsidRPr="00DD459B" w:rsidRDefault="00DD459B" w:rsidP="00DD459B">
      <w:pPr>
        <w:rPr>
          <w:rFonts w:ascii="Times New Roman" w:hAnsi="Times New Roman" w:cs="Times New Roman"/>
          <w:sz w:val="24"/>
          <w:szCs w:val="24"/>
        </w:rPr>
      </w:pPr>
    </w:p>
    <w:sectPr w:rsidR="00DD459B" w:rsidRPr="00DD459B" w:rsidSect="003735B4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Neue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HiddenHorzOCR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64C8"/>
    <w:rsid w:val="000A627E"/>
    <w:rsid w:val="0017140D"/>
    <w:rsid w:val="001B73E3"/>
    <w:rsid w:val="002B310B"/>
    <w:rsid w:val="002C02D0"/>
    <w:rsid w:val="00307B30"/>
    <w:rsid w:val="003735B4"/>
    <w:rsid w:val="004E6233"/>
    <w:rsid w:val="0050149B"/>
    <w:rsid w:val="00574E86"/>
    <w:rsid w:val="00581D6B"/>
    <w:rsid w:val="00614B95"/>
    <w:rsid w:val="006268B7"/>
    <w:rsid w:val="00693A14"/>
    <w:rsid w:val="006E31F9"/>
    <w:rsid w:val="007F4B7F"/>
    <w:rsid w:val="009927F2"/>
    <w:rsid w:val="009D55B5"/>
    <w:rsid w:val="00AA3B38"/>
    <w:rsid w:val="00B55D3B"/>
    <w:rsid w:val="00B8190D"/>
    <w:rsid w:val="00BA0046"/>
    <w:rsid w:val="00BA59B5"/>
    <w:rsid w:val="00C5214E"/>
    <w:rsid w:val="00C70D55"/>
    <w:rsid w:val="00D364C8"/>
    <w:rsid w:val="00D64C85"/>
    <w:rsid w:val="00D6774F"/>
    <w:rsid w:val="00DD459B"/>
    <w:rsid w:val="00ED59C9"/>
    <w:rsid w:val="00FE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C70D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Название Знак"/>
    <w:basedOn w:val="a0"/>
    <w:link w:val="a4"/>
    <w:rsid w:val="00C70D5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C70D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0D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Rudakova</dc:creator>
  <cp:keywords/>
  <dc:description/>
  <cp:lastModifiedBy>Rudakova</cp:lastModifiedBy>
  <cp:revision>13</cp:revision>
  <dcterms:created xsi:type="dcterms:W3CDTF">2015-02-06T05:21:00Z</dcterms:created>
  <dcterms:modified xsi:type="dcterms:W3CDTF">2016-07-27T11:36:00Z</dcterms:modified>
</cp:coreProperties>
</file>